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02" w:rsidRPr="00971D7A" w:rsidRDefault="00971D7A" w:rsidP="00971D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D7A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r w:rsidRPr="00971D7A">
        <w:rPr>
          <w:rFonts w:ascii="Times New Roman" w:hAnsi="Times New Roman" w:cs="Times New Roman"/>
          <w:sz w:val="28"/>
          <w:szCs w:val="28"/>
        </w:rPr>
        <w:t xml:space="preserve">   План месячника</w:t>
      </w:r>
      <w:r w:rsidR="003148A1" w:rsidRPr="00971D7A">
        <w:rPr>
          <w:rFonts w:ascii="Times New Roman" w:hAnsi="Times New Roman" w:cs="Times New Roman"/>
          <w:sz w:val="28"/>
          <w:szCs w:val="28"/>
        </w:rPr>
        <w:t>,</w:t>
      </w:r>
      <w:r w:rsidRPr="00971D7A">
        <w:rPr>
          <w:rFonts w:ascii="Times New Roman" w:hAnsi="Times New Roman" w:cs="Times New Roman"/>
          <w:sz w:val="28"/>
          <w:szCs w:val="28"/>
        </w:rPr>
        <w:t xml:space="preserve"> </w:t>
      </w:r>
      <w:r w:rsidR="003148A1" w:rsidRPr="00971D7A">
        <w:rPr>
          <w:rFonts w:ascii="Times New Roman" w:hAnsi="Times New Roman" w:cs="Times New Roman"/>
          <w:sz w:val="28"/>
          <w:szCs w:val="28"/>
        </w:rPr>
        <w:t xml:space="preserve">посвященного </w:t>
      </w:r>
      <w:r w:rsidRPr="00971D7A">
        <w:rPr>
          <w:rFonts w:ascii="Times New Roman" w:hAnsi="Times New Roman" w:cs="Times New Roman"/>
          <w:sz w:val="28"/>
          <w:szCs w:val="28"/>
        </w:rPr>
        <w:t>Международному Дню родного я</w:t>
      </w:r>
      <w:r>
        <w:rPr>
          <w:rFonts w:ascii="Times New Roman" w:hAnsi="Times New Roman" w:cs="Times New Roman"/>
          <w:sz w:val="28"/>
          <w:szCs w:val="28"/>
        </w:rPr>
        <w:t xml:space="preserve">зыка с 21 января по 21 февраля </w:t>
      </w:r>
      <w:r w:rsidR="004F63D2">
        <w:rPr>
          <w:rFonts w:ascii="Times New Roman" w:hAnsi="Times New Roman" w:cs="Times New Roman"/>
          <w:sz w:val="28"/>
          <w:szCs w:val="28"/>
        </w:rPr>
        <w:t>2021</w:t>
      </w:r>
      <w:r w:rsidR="001724C6">
        <w:rPr>
          <w:rFonts w:ascii="Times New Roman" w:hAnsi="Times New Roman" w:cs="Times New Roman"/>
          <w:sz w:val="28"/>
          <w:szCs w:val="28"/>
        </w:rPr>
        <w:t xml:space="preserve"> </w:t>
      </w:r>
      <w:r w:rsidR="00E21CDA">
        <w:rPr>
          <w:rFonts w:ascii="Times New Roman" w:hAnsi="Times New Roman" w:cs="Times New Roman"/>
          <w:sz w:val="28"/>
          <w:szCs w:val="28"/>
        </w:rPr>
        <w:t>года,</w:t>
      </w:r>
      <w:r w:rsidR="0051480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173F7">
        <w:rPr>
          <w:rFonts w:ascii="Times New Roman" w:hAnsi="Times New Roman" w:cs="Times New Roman"/>
          <w:sz w:val="28"/>
          <w:szCs w:val="28"/>
        </w:rPr>
        <w:t xml:space="preserve">утвержденного в рамках </w:t>
      </w:r>
      <w:r w:rsidRPr="00971D7A">
        <w:rPr>
          <w:rFonts w:ascii="Times New Roman" w:hAnsi="Times New Roman" w:cs="Times New Roman"/>
          <w:sz w:val="28"/>
          <w:szCs w:val="28"/>
        </w:rPr>
        <w:t xml:space="preserve">Года </w:t>
      </w:r>
      <w:r w:rsidR="009C2E02" w:rsidRPr="00971D7A">
        <w:rPr>
          <w:rFonts w:ascii="Times New Roman" w:hAnsi="Times New Roman" w:cs="Times New Roman"/>
          <w:sz w:val="28"/>
          <w:szCs w:val="28"/>
        </w:rPr>
        <w:t xml:space="preserve">родных языков и народного единства в </w:t>
      </w:r>
      <w:r w:rsidR="002B6C5D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B6C5D">
        <w:rPr>
          <w:rFonts w:ascii="Times New Roman" w:hAnsi="Times New Roman" w:cs="Times New Roman"/>
          <w:sz w:val="28"/>
          <w:szCs w:val="28"/>
        </w:rPr>
        <w:t>Благодатновская</w:t>
      </w:r>
      <w:proofErr w:type="spellEnd"/>
      <w:r w:rsidR="002B6C5D">
        <w:rPr>
          <w:rFonts w:ascii="Times New Roman" w:hAnsi="Times New Roman" w:cs="Times New Roman"/>
          <w:sz w:val="28"/>
          <w:szCs w:val="28"/>
        </w:rPr>
        <w:t xml:space="preserve"> СОШ»  НМР РТ </w:t>
      </w:r>
    </w:p>
    <w:p w:rsidR="009C2E02" w:rsidRPr="003958FD" w:rsidRDefault="009C2E02" w:rsidP="009C2E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405"/>
        <w:gridCol w:w="4206"/>
        <w:gridCol w:w="2158"/>
        <w:gridCol w:w="1693"/>
        <w:gridCol w:w="2220"/>
        <w:gridCol w:w="2339"/>
      </w:tblGrid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206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9C2E02" w:rsidRPr="003958FD" w:rsidRDefault="00B751F4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(школьный</w:t>
            </w:r>
            <w:r w:rsidR="009C2E02" w:rsidRPr="003958FD">
              <w:rPr>
                <w:rFonts w:ascii="Times New Roman" w:hAnsi="Times New Roman" w:cs="Times New Roman"/>
                <w:sz w:val="24"/>
                <w:szCs w:val="24"/>
              </w:rPr>
              <w:t>, муниципальный)</w:t>
            </w:r>
          </w:p>
        </w:tc>
        <w:tc>
          <w:tcPr>
            <w:tcW w:w="1693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Место и формат проведения</w:t>
            </w:r>
          </w:p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(очный, онлайн)</w:t>
            </w:r>
          </w:p>
        </w:tc>
        <w:tc>
          <w:tcPr>
            <w:tcW w:w="2339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(ФИО, должность, контактный телефон)</w:t>
            </w:r>
          </w:p>
        </w:tc>
      </w:tr>
      <w:tr w:rsidR="009C2E02" w:rsidRPr="003958FD" w:rsidTr="005046BA">
        <w:tc>
          <w:tcPr>
            <w:tcW w:w="15021" w:type="dxa"/>
            <w:gridSpan w:val="6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ПЕРВАЯ ДЕКАДА</w:t>
            </w:r>
          </w:p>
          <w:p w:rsidR="009C2E02" w:rsidRP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0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достояние Республики Татарстан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EB4E54" w:rsidRDefault="003148A1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месячника</w:t>
            </w:r>
            <w:r w:rsidR="00971D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817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71D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посвященного Международному Дню родного языка.</w:t>
            </w:r>
            <w:r w:rsidRPr="009817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“Родной язык – язык от</w:t>
            </w:r>
            <w:r w:rsidRPr="009817E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 и матерей”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971D7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литературы, учителя русского языка и литературы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3958FD" w:rsidRDefault="00514804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по сказкам А.С.</w:t>
            </w:r>
            <w:r w:rsidR="00E2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514804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BE3CE8" w:rsidRDefault="00BE3CE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С.Г</w:t>
            </w:r>
            <w:r w:rsidR="00E21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E02" w:rsidRPr="003958FD" w:rsidRDefault="00BE3CE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Т.В.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134206" w:rsidRDefault="00BE3CE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“Созвучие душ”</w:t>
            </w:r>
            <w:r w:rsidR="000242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праздник русской поэзии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02421A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9C2E02" w:rsidRPr="00D231D6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1720DF" w:rsidRDefault="008D5EF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8D5EF8" w:rsidRPr="00CC4370" w:rsidRDefault="008D5EF8" w:rsidP="00E2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Бадгутдинова</w:t>
            </w:r>
            <w:proofErr w:type="spellEnd"/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8D5EF8" w:rsidRPr="00CC4370" w:rsidRDefault="008D5EF8" w:rsidP="00E2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Ш.Г.</w:t>
            </w:r>
          </w:p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E02" w:rsidRPr="003958FD" w:rsidTr="00E21CDA">
        <w:trPr>
          <w:trHeight w:val="693"/>
        </w:trPr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CC3A9E" w:rsidRDefault="0030773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="005A51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викторина.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30773C" w:rsidRDefault="0030773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9C2E02" w:rsidRPr="003958FD" w:rsidRDefault="0030773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E21CDA" w:rsidRDefault="0030773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Литературный час </w:t>
            </w:r>
            <w:r w:rsidR="004F7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C3A9E">
              <w:rPr>
                <w:rFonts w:ascii="Times New Roman" w:hAnsi="Times New Roman" w:cs="Times New Roman"/>
                <w:sz w:val="24"/>
                <w:szCs w:val="24"/>
              </w:rPr>
              <w:t>Писатели-юбиляры Республики Татарстан 2021 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E21CDA" w:rsidRPr="006256A6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30773C" w:rsidRPr="00CC4370" w:rsidRDefault="0030773C" w:rsidP="00E2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Бадгутдинова</w:t>
            </w:r>
            <w:proofErr w:type="spellEnd"/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30773C" w:rsidRPr="00CC4370" w:rsidRDefault="0030773C" w:rsidP="00E2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Ш.Г.</w:t>
            </w:r>
          </w:p>
          <w:p w:rsidR="00CC3A9E" w:rsidRPr="003958FD" w:rsidRDefault="00CC3A9E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CDA" w:rsidRPr="003958FD" w:rsidTr="00E21CDA">
        <w:trPr>
          <w:trHeight w:val="549"/>
        </w:trPr>
        <w:tc>
          <w:tcPr>
            <w:tcW w:w="2405" w:type="dxa"/>
            <w:vMerge w:val="restart"/>
          </w:tcPr>
          <w:p w:rsidR="00E21CDA" w:rsidRDefault="00E21CDA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E21CDA" w:rsidRPr="00B6185F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Дороже нет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(нач.классы)</w:t>
            </w:r>
          </w:p>
        </w:tc>
        <w:tc>
          <w:tcPr>
            <w:tcW w:w="2158" w:type="dxa"/>
            <w:vMerge w:val="restart"/>
          </w:tcPr>
          <w:p w:rsidR="00E21CDA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  <w:vMerge w:val="restart"/>
          </w:tcPr>
          <w:p w:rsidR="00E21CDA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  <w:tc>
          <w:tcPr>
            <w:tcW w:w="2220" w:type="dxa"/>
            <w:vMerge w:val="restart"/>
          </w:tcPr>
          <w:p w:rsidR="00E21CDA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E21CDA" w:rsidRPr="00B6185F" w:rsidRDefault="00C20927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</w:t>
            </w:r>
            <w:r w:rsidR="00E21C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 классов</w:t>
            </w:r>
          </w:p>
        </w:tc>
      </w:tr>
      <w:tr w:rsidR="00E21CDA" w:rsidRPr="003958FD" w:rsidTr="00E21CDA">
        <w:tc>
          <w:tcPr>
            <w:tcW w:w="2405" w:type="dxa"/>
            <w:vMerge/>
          </w:tcPr>
          <w:p w:rsidR="00E21CDA" w:rsidRDefault="00E21CDA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чтецов стихотворений о родном крае (средние и старшие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классы)</w:t>
            </w:r>
          </w:p>
        </w:tc>
        <w:tc>
          <w:tcPr>
            <w:tcW w:w="2158" w:type="dxa"/>
            <w:vMerge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="00975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 татарского языка и </w:t>
            </w:r>
            <w:r w:rsidR="00975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,учителя русского языка и литературы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B6185F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Великий</w:t>
            </w:r>
            <w:r w:rsidR="00B61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61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могучий – конкурс знатоков русского языка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B6185F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Башина Л.Н.</w:t>
            </w:r>
          </w:p>
          <w:p w:rsidR="00B6185F" w:rsidRPr="00B6185F" w:rsidRDefault="00B6185F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Луканова Н.В.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C34753" w:rsidRDefault="006E2AB4" w:rsidP="00E21C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Викторина “Басни И.Крылова”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6E2AB4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С.Г.</w:t>
            </w:r>
          </w:p>
          <w:p w:rsidR="006E2AB4" w:rsidRPr="003958FD" w:rsidRDefault="006E2AB4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3958FD" w:rsidRDefault="0030773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о родном языке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3958FD" w:rsidRDefault="0030773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 татарского языка и </w:t>
            </w:r>
            <w:r w:rsidR="00E21C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E21C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 и литературы</w:t>
            </w:r>
          </w:p>
        </w:tc>
      </w:tr>
      <w:tr w:rsidR="009C2E02" w:rsidRPr="003958FD" w:rsidTr="005046BA">
        <w:tc>
          <w:tcPr>
            <w:tcW w:w="15021" w:type="dxa"/>
            <w:gridSpan w:val="6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ДЕКАДА</w:t>
            </w:r>
          </w:p>
          <w:p w:rsidR="009C2E02" w:rsidRP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02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9C2E02" w:rsidRPr="003958FD" w:rsidTr="00E21CDA">
        <w:trPr>
          <w:trHeight w:val="781"/>
        </w:trPr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F5770A" w:rsidRDefault="00F5770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мудрости клад</w:t>
            </w:r>
            <w:r w:rsidR="00484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икторина по пословицам</w:t>
            </w:r>
            <w:r w:rsidR="00AB01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поговоркам, загадкам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9C2E02" w:rsidP="00E2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Башина Л.Н.</w:t>
            </w:r>
          </w:p>
          <w:p w:rsidR="00F5770A" w:rsidRPr="00CC4370" w:rsidRDefault="00F5770A" w:rsidP="00E2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Бадгутдинова Л.И.</w:t>
            </w:r>
          </w:p>
          <w:p w:rsidR="009C2E02" w:rsidRPr="00CC4370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7F4B41" w:rsidRDefault="007F4B41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по сказкам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26B0F">
              <w:rPr>
                <w:rFonts w:ascii="Times New Roman" w:hAnsi="Times New Roman" w:cs="Times New Roman"/>
                <w:sz w:val="24"/>
                <w:szCs w:val="24"/>
              </w:rPr>
              <w:t xml:space="preserve">Знатоки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7F4B41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7F4B41" w:rsidRPr="003958FD" w:rsidRDefault="007F4B41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Т.В.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5706DE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E21CD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06" w:type="dxa"/>
          </w:tcPr>
          <w:p w:rsidR="009C2E02" w:rsidRPr="009817E5" w:rsidRDefault="009666D0" w:rsidP="00E21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 xml:space="preserve">Конкурс </w:t>
            </w:r>
            <w:r w:rsidR="009C2E02"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рисунков по </w:t>
            </w:r>
            <w:r w:rsidR="00637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мотивам  </w:t>
            </w:r>
            <w:r w:rsidR="009C2E02" w:rsidRPr="00981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народных сказок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3958FD" w:rsidRDefault="007F4B41" w:rsidP="00E21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Козлова С.Г.</w:t>
            </w:r>
            <w:r w:rsidR="00E21C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C2E0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Егорова А.М.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5706DE" w:rsidRPr="004279F5" w:rsidRDefault="005706DE" w:rsidP="00E21CD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Мероприятие по краеведческой работе</w:t>
            </w:r>
          </w:p>
          <w:p w:rsidR="005706DE" w:rsidRPr="004279F5" w:rsidRDefault="005706DE" w:rsidP="00E21CD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2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«История моего села»</w:t>
            </w:r>
          </w:p>
          <w:p w:rsidR="009C2E02" w:rsidRPr="005706DE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5706DE" w:rsidRPr="00CC4370" w:rsidRDefault="005706DE" w:rsidP="00E2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Е.М.</w:t>
            </w:r>
          </w:p>
          <w:p w:rsidR="009C2E02" w:rsidRPr="003958FD" w:rsidRDefault="009C2E02" w:rsidP="00E21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9817E5" w:rsidRDefault="00FC468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Фольклорные игры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02421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6.02.2021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3958FD" w:rsidRDefault="00926B0F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С.Г.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E90916" w:rsidRDefault="00E90916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 берёзка. то рябина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 – конкурс исполнителей песен о родном крае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BA44A0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AB13A7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Баши</w:t>
            </w:r>
            <w:r w:rsidR="00E909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Л.Н.</w:t>
            </w:r>
          </w:p>
          <w:p w:rsidR="00E90916" w:rsidRPr="00E90916" w:rsidRDefault="00E90916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Луканова Н.В.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9817E5" w:rsidRDefault="00D83242" w:rsidP="00E21C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C6F8A" w:rsidRPr="002C6F8A">
              <w:rPr>
                <w:rFonts w:ascii="Times New Roman" w:hAnsi="Times New Roman" w:cs="Times New Roman"/>
                <w:sz w:val="24"/>
                <w:szCs w:val="24"/>
              </w:rPr>
              <w:t xml:space="preserve"> - аппликация «Татарский орнамент»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BA44A0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2403C6" w:rsidRDefault="009C2E02" w:rsidP="00E21CD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2C6F8A" w:rsidRDefault="00AB13A7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</w:t>
            </w:r>
            <w:r w:rsidR="002C6F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 Е.М.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D83242" w:rsidRDefault="00D8324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E14CB1">
              <w:rPr>
                <w:rFonts w:ascii="Times New Roman" w:hAnsi="Times New Roman" w:cs="Times New Roman"/>
                <w:sz w:val="24"/>
                <w:szCs w:val="24"/>
              </w:rPr>
              <w:t>Татарский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”- внеклассное мероприятие 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BA44A0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D8324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Бадгутдинова Л.И.</w:t>
            </w:r>
          </w:p>
          <w:p w:rsidR="00D83242" w:rsidRPr="00D83242" w:rsidRDefault="00D8324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Комарова Ш.Г.</w:t>
            </w:r>
          </w:p>
        </w:tc>
      </w:tr>
      <w:tr w:rsidR="009C2E02" w:rsidRPr="003958FD" w:rsidTr="00E21CDA">
        <w:trPr>
          <w:trHeight w:val="891"/>
        </w:trPr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9817E5" w:rsidRDefault="002F2FA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Многоликий 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-  </w:t>
            </w:r>
            <w:r w:rsidRPr="002F2FA8">
              <w:rPr>
                <w:rFonts w:ascii="Times New Roman" w:hAnsi="Times New Roman" w:cs="Times New Roman"/>
                <w:sz w:val="24"/>
                <w:szCs w:val="24"/>
              </w:rPr>
              <w:t>национальные   костюмы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2F2FA8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формационно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с)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BA44A0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2F2FA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Башина Л.Н.</w:t>
            </w:r>
          </w:p>
          <w:p w:rsidR="002F2FA8" w:rsidRDefault="002F2FA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Бадгутдиноа Л.И.</w:t>
            </w:r>
          </w:p>
          <w:p w:rsidR="002F2FA8" w:rsidRPr="00EF3124" w:rsidRDefault="00162C8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F2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 Е.М.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3F387C" w:rsidRDefault="003F387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"Во горнице, во светлице</w:t>
            </w:r>
            <w:r w:rsidRPr="003F387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–фольклорный праздник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BA44A0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2.02.2021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3F387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Т.В.</w:t>
            </w:r>
          </w:p>
          <w:p w:rsidR="003F387C" w:rsidRPr="003958FD" w:rsidRDefault="003F387C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С.Г.</w:t>
            </w:r>
          </w:p>
        </w:tc>
      </w:tr>
      <w:tr w:rsidR="009C2E02" w:rsidRPr="003958FD" w:rsidTr="005046BA">
        <w:tc>
          <w:tcPr>
            <w:tcW w:w="15021" w:type="dxa"/>
            <w:gridSpan w:val="6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ТРЕТЬЯ ДЕКАДА</w:t>
            </w:r>
          </w:p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и гуляния народов мира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D932C7" w:rsidRDefault="002C6F8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Практикум “Народные 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 Татарстана”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BA44A0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2C6F8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С.Г.</w:t>
            </w:r>
          </w:p>
          <w:p w:rsidR="002C6F8A" w:rsidRPr="003958FD" w:rsidRDefault="002C6F8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Т.В.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A804F3" w:rsidRDefault="00A804F3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нацональный 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F85FE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44A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A804F3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A804F3" w:rsidRPr="003958FD" w:rsidRDefault="00A804F3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Ш.Г.</w:t>
            </w:r>
          </w:p>
        </w:tc>
      </w:tr>
      <w:tr w:rsidR="00E21CDA" w:rsidRPr="003958FD" w:rsidTr="00E21CDA">
        <w:tc>
          <w:tcPr>
            <w:tcW w:w="2405" w:type="dxa"/>
            <w:vMerge w:val="restart"/>
          </w:tcPr>
          <w:p w:rsidR="00E21CDA" w:rsidRPr="003958FD" w:rsidRDefault="00E21CDA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E21CDA" w:rsidRPr="0037331B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народов мира</w:t>
            </w:r>
          </w:p>
        </w:tc>
        <w:tc>
          <w:tcPr>
            <w:tcW w:w="2158" w:type="dxa"/>
            <w:vMerge w:val="restart"/>
          </w:tcPr>
          <w:p w:rsidR="00E21CDA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  <w:vMerge w:val="restart"/>
          </w:tcPr>
          <w:p w:rsidR="00E21CDA" w:rsidRPr="003958FD" w:rsidRDefault="00F85FE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1CDA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220" w:type="dxa"/>
            <w:vMerge w:val="restart"/>
          </w:tcPr>
          <w:p w:rsidR="00E21CDA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E21CDA" w:rsidRPr="003958FD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Т.В.</w:t>
            </w:r>
          </w:p>
        </w:tc>
      </w:tr>
      <w:tr w:rsidR="00E21CDA" w:rsidRPr="003958FD" w:rsidTr="00E21CDA">
        <w:tc>
          <w:tcPr>
            <w:tcW w:w="2405" w:type="dxa"/>
            <w:vMerge/>
          </w:tcPr>
          <w:p w:rsidR="00E21CDA" w:rsidRDefault="00E21CDA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видеофильмов “Национальный хоровод”</w:t>
            </w:r>
          </w:p>
        </w:tc>
        <w:tc>
          <w:tcPr>
            <w:tcW w:w="2158" w:type="dxa"/>
            <w:vMerge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E21CDA" w:rsidRDefault="00E21CD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D932C7" w:rsidRDefault="00A804F3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Чувашский  праздник “Акатуй” </w:t>
            </w:r>
            <w:r w:rsidR="00D92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(знакомство с культурой ч</w:t>
            </w:r>
            <w:r w:rsidR="009C5D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увашского народа)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F85FE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A44A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A804F3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Е.М.</w:t>
            </w:r>
          </w:p>
          <w:p w:rsidR="009C5D2D" w:rsidRPr="003958FD" w:rsidRDefault="009C5D2D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А.М.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E90916" w:rsidRDefault="00E90916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 самовара” - посиделки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F85FE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44A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44A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Default="00E90916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Башина Л.Н.</w:t>
            </w:r>
          </w:p>
          <w:p w:rsidR="00E90916" w:rsidRPr="00E90916" w:rsidRDefault="00E90916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Луканова Н.В.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C83328" w:rsidRPr="00C83328" w:rsidRDefault="00C83328" w:rsidP="00C8332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83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амобытность </w:t>
            </w:r>
            <w:proofErr w:type="spellStart"/>
            <w:r w:rsidRPr="00C83328">
              <w:rPr>
                <w:rFonts w:ascii="Times New Roman" w:hAnsi="Times New Roman" w:cs="Times New Roman"/>
                <w:bCs/>
                <w:sz w:val="24"/>
                <w:szCs w:val="24"/>
              </w:rPr>
              <w:t>кряшен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традиционные праздники </w:t>
            </w:r>
          </w:p>
          <w:p w:rsidR="009C2E02" w:rsidRPr="00C3639C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F85FE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A44A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C3639C" w:rsidRDefault="00C83328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Башина Л.Н.</w:t>
            </w:r>
          </w:p>
        </w:tc>
      </w:tr>
      <w:tr w:rsidR="009C2E02" w:rsidRPr="003958FD" w:rsidTr="00E21CDA">
        <w:trPr>
          <w:trHeight w:val="751"/>
        </w:trPr>
        <w:tc>
          <w:tcPr>
            <w:tcW w:w="2405" w:type="dxa"/>
          </w:tcPr>
          <w:p w:rsidR="009C2E02" w:rsidRPr="003958FD" w:rsidRDefault="00926B0F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926B0F" w:rsidRDefault="00926B0F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 цветов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F3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2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Пеледыш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F3124"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культурой марийского народа)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F85FE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44A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843795" w:rsidRDefault="00926B0F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Асылгараева М.А.</w:t>
            </w:r>
          </w:p>
        </w:tc>
      </w:tr>
      <w:tr w:rsidR="009C2E02" w:rsidRPr="003958FD" w:rsidTr="00E21CDA">
        <w:tc>
          <w:tcPr>
            <w:tcW w:w="2405" w:type="dxa"/>
          </w:tcPr>
          <w:p w:rsidR="009C2E02" w:rsidRPr="003958FD" w:rsidRDefault="009C2E02" w:rsidP="00E21C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206" w:type="dxa"/>
          </w:tcPr>
          <w:p w:rsidR="009C2E02" w:rsidRPr="003958FD" w:rsidRDefault="00F5770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–живая память народа, его душа, его достояние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58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3" w:type="dxa"/>
          </w:tcPr>
          <w:p w:rsidR="009C2E02" w:rsidRPr="003958FD" w:rsidRDefault="00F85FE9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44A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9C2E0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20" w:type="dxa"/>
          </w:tcPr>
          <w:p w:rsidR="009C2E02" w:rsidRPr="003958FD" w:rsidRDefault="009C2E02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339" w:type="dxa"/>
          </w:tcPr>
          <w:p w:rsidR="009C2E02" w:rsidRPr="003958FD" w:rsidRDefault="00F5770A" w:rsidP="00E21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татарского языка и литературы.,учителя русского языка и литературы</w:t>
            </w:r>
          </w:p>
        </w:tc>
      </w:tr>
    </w:tbl>
    <w:p w:rsidR="009C2E02" w:rsidRPr="003958FD" w:rsidRDefault="009C2E02" w:rsidP="009C2E02">
      <w:pPr>
        <w:pStyle w:val="a3"/>
        <w:rPr>
          <w:rFonts w:ascii="Times New Roman" w:hAnsi="Times New Roman" w:cs="Times New Roman"/>
        </w:rPr>
      </w:pPr>
    </w:p>
    <w:p w:rsidR="00A44955" w:rsidRDefault="009C2E02" w:rsidP="009C2E02">
      <w:pPr>
        <w:pStyle w:val="a3"/>
        <w:rPr>
          <w:rFonts w:ascii="Times New Roman" w:hAnsi="Times New Roman" w:cs="Times New Roman"/>
        </w:rPr>
      </w:pPr>
      <w:r w:rsidRPr="003958FD">
        <w:rPr>
          <w:rFonts w:ascii="Times New Roman" w:hAnsi="Times New Roman" w:cs="Times New Roman"/>
        </w:rPr>
        <w:t>Ответственный исполнитель</w:t>
      </w:r>
      <w:r w:rsidR="00A44955">
        <w:rPr>
          <w:rFonts w:ascii="Times New Roman" w:hAnsi="Times New Roman" w:cs="Times New Roman"/>
        </w:rPr>
        <w:t>:</w:t>
      </w:r>
    </w:p>
    <w:p w:rsidR="009C2E02" w:rsidRPr="000C4986" w:rsidRDefault="00A44955" w:rsidP="009C2E0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</w:t>
      </w:r>
      <w:r w:rsidR="009C2E02">
        <w:rPr>
          <w:rFonts w:ascii="Times New Roman" w:hAnsi="Times New Roman" w:cs="Times New Roman"/>
        </w:rPr>
        <w:t>уководитель</w:t>
      </w:r>
      <w:r>
        <w:rPr>
          <w:rFonts w:ascii="Times New Roman" w:hAnsi="Times New Roman" w:cs="Times New Roman"/>
        </w:rPr>
        <w:t xml:space="preserve"> </w:t>
      </w:r>
      <w:r w:rsidR="00AB13A7">
        <w:rPr>
          <w:rFonts w:ascii="Times New Roman" w:hAnsi="Times New Roman" w:cs="Times New Roman"/>
        </w:rPr>
        <w:t xml:space="preserve">ШМО гуманитарного </w:t>
      </w:r>
      <w:r w:rsidR="009C2E02">
        <w:rPr>
          <w:rFonts w:ascii="Times New Roman" w:hAnsi="Times New Roman" w:cs="Times New Roman"/>
        </w:rPr>
        <w:t>цикла</w:t>
      </w:r>
      <w:r w:rsidR="00E21CDA">
        <w:rPr>
          <w:rFonts w:ascii="Times New Roman" w:hAnsi="Times New Roman" w:cs="Times New Roman"/>
        </w:rPr>
        <w:t xml:space="preserve"> </w:t>
      </w:r>
      <w:r w:rsidR="002443D6">
        <w:rPr>
          <w:rFonts w:ascii="Times New Roman" w:hAnsi="Times New Roman" w:cs="Times New Roman"/>
        </w:rPr>
        <w:t xml:space="preserve"> </w:t>
      </w:r>
      <w:r w:rsidR="00F0033F">
        <w:rPr>
          <w:rFonts w:ascii="Times New Roman" w:hAnsi="Times New Roman" w:cs="Times New Roman"/>
        </w:rPr>
        <w:t xml:space="preserve"> </w:t>
      </w:r>
      <w:proofErr w:type="spellStart"/>
      <w:r w:rsidR="009C2E02">
        <w:rPr>
          <w:rFonts w:ascii="Times New Roman" w:hAnsi="Times New Roman" w:cs="Times New Roman"/>
        </w:rPr>
        <w:t>Бадгутдинова</w:t>
      </w:r>
      <w:proofErr w:type="spellEnd"/>
      <w:r w:rsidR="009C2E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Л.И.</w:t>
      </w:r>
    </w:p>
    <w:p w:rsidR="009C2E02" w:rsidRDefault="009C2E02" w:rsidP="009C2E02"/>
    <w:p w:rsidR="00890D13" w:rsidRDefault="002B6C5D"/>
    <w:sectPr w:rsidR="00890D13" w:rsidSect="007936DD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C12CC"/>
    <w:multiLevelType w:val="multilevel"/>
    <w:tmpl w:val="BD78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02"/>
    <w:rsid w:val="0002421A"/>
    <w:rsid w:val="00162C89"/>
    <w:rsid w:val="00163263"/>
    <w:rsid w:val="001724C6"/>
    <w:rsid w:val="002443D6"/>
    <w:rsid w:val="002B6C5D"/>
    <w:rsid w:val="002C6F8A"/>
    <w:rsid w:val="002F2FA8"/>
    <w:rsid w:val="0030773C"/>
    <w:rsid w:val="003148A1"/>
    <w:rsid w:val="0037331B"/>
    <w:rsid w:val="003F387C"/>
    <w:rsid w:val="0048499C"/>
    <w:rsid w:val="004A2776"/>
    <w:rsid w:val="004F63D2"/>
    <w:rsid w:val="004F7F5A"/>
    <w:rsid w:val="00514804"/>
    <w:rsid w:val="005173F7"/>
    <w:rsid w:val="005706DE"/>
    <w:rsid w:val="005A516D"/>
    <w:rsid w:val="006256A6"/>
    <w:rsid w:val="0063793D"/>
    <w:rsid w:val="006A353D"/>
    <w:rsid w:val="006E2AB4"/>
    <w:rsid w:val="007F4B41"/>
    <w:rsid w:val="008D5EF8"/>
    <w:rsid w:val="008F7E76"/>
    <w:rsid w:val="00926B0F"/>
    <w:rsid w:val="009666D0"/>
    <w:rsid w:val="00971D7A"/>
    <w:rsid w:val="00975E95"/>
    <w:rsid w:val="009C2E02"/>
    <w:rsid w:val="009C5D2D"/>
    <w:rsid w:val="00A44955"/>
    <w:rsid w:val="00A804F3"/>
    <w:rsid w:val="00AB0118"/>
    <w:rsid w:val="00AB13A7"/>
    <w:rsid w:val="00B6185F"/>
    <w:rsid w:val="00B751F4"/>
    <w:rsid w:val="00BA44A0"/>
    <w:rsid w:val="00BB4BA7"/>
    <w:rsid w:val="00BD6A67"/>
    <w:rsid w:val="00BE3CE8"/>
    <w:rsid w:val="00C20927"/>
    <w:rsid w:val="00C83328"/>
    <w:rsid w:val="00CC3A9E"/>
    <w:rsid w:val="00D83242"/>
    <w:rsid w:val="00D92089"/>
    <w:rsid w:val="00E14CB1"/>
    <w:rsid w:val="00E21CDA"/>
    <w:rsid w:val="00E90916"/>
    <w:rsid w:val="00F0033F"/>
    <w:rsid w:val="00F5770A"/>
    <w:rsid w:val="00F85FE9"/>
    <w:rsid w:val="00FC468C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E02"/>
    <w:pPr>
      <w:spacing w:after="0" w:line="240" w:lineRule="auto"/>
    </w:pPr>
  </w:style>
  <w:style w:type="table" w:styleId="a4">
    <w:name w:val="Table Grid"/>
    <w:basedOn w:val="a1"/>
    <w:uiPriority w:val="59"/>
    <w:rsid w:val="009C2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E02"/>
    <w:pPr>
      <w:spacing w:after="0" w:line="240" w:lineRule="auto"/>
    </w:pPr>
  </w:style>
  <w:style w:type="table" w:styleId="a4">
    <w:name w:val="Table Grid"/>
    <w:basedOn w:val="a1"/>
    <w:uiPriority w:val="59"/>
    <w:rsid w:val="009C2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Admen</dc:creator>
  <cp:keywords/>
  <dc:description/>
  <cp:lastModifiedBy>Admin</cp:lastModifiedBy>
  <cp:revision>42</cp:revision>
  <dcterms:created xsi:type="dcterms:W3CDTF">2021-01-18T20:45:00Z</dcterms:created>
  <dcterms:modified xsi:type="dcterms:W3CDTF">2021-01-23T17:43:00Z</dcterms:modified>
</cp:coreProperties>
</file>